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6CC" w:rsidRDefault="00A05476" w:rsidP="00A05476">
      <w:pPr>
        <w:jc w:val="center"/>
        <w:rPr>
          <w:rFonts w:ascii="標楷體" w:eastAsia="標楷體" w:hAnsi="標楷體"/>
          <w:sz w:val="28"/>
        </w:rPr>
      </w:pPr>
      <w:r w:rsidRPr="00A05476">
        <w:rPr>
          <w:rFonts w:ascii="標楷體" w:eastAsia="標楷體" w:hAnsi="標楷體" w:hint="eastAsia"/>
          <w:sz w:val="28"/>
        </w:rPr>
        <w:t>新北市立光復高級中學</w:t>
      </w:r>
      <w:r w:rsidR="00437E4A" w:rsidRPr="00437E4A">
        <w:rPr>
          <w:rFonts w:ascii="新細明體" w:eastAsia="新細明體" w:hAnsi="新細明體" w:cs="新細明體" w:hint="eastAsia"/>
          <w:sz w:val="28"/>
        </w:rPr>
        <w:t>〇</w:t>
      </w:r>
      <w:r w:rsidR="00437E4A" w:rsidRPr="00437E4A">
        <w:rPr>
          <w:rFonts w:ascii="新細明體" w:eastAsia="新細明體" w:hAnsi="新細明體" w:cs="新細明體" w:hint="eastAsia"/>
          <w:sz w:val="28"/>
        </w:rPr>
        <w:t>〇〇</w:t>
      </w:r>
      <w:r w:rsidR="00437E4A" w:rsidRPr="00437E4A">
        <w:rPr>
          <w:rFonts w:ascii="標楷體" w:eastAsia="標楷體" w:hAnsi="標楷體" w:hint="eastAsia"/>
          <w:sz w:val="28"/>
        </w:rPr>
        <w:t>學年度第</w:t>
      </w:r>
      <w:r w:rsidR="00437E4A" w:rsidRPr="00437E4A">
        <w:rPr>
          <w:rFonts w:ascii="新細明體" w:eastAsia="新細明體" w:hAnsi="新細明體" w:cs="新細明體" w:hint="eastAsia"/>
          <w:sz w:val="28"/>
        </w:rPr>
        <w:t>〇</w:t>
      </w:r>
      <w:r w:rsidR="00437E4A" w:rsidRPr="00437E4A">
        <w:rPr>
          <w:rFonts w:ascii="標楷體" w:eastAsia="標楷體" w:hAnsi="標楷體" w:hint="eastAsia"/>
          <w:sz w:val="28"/>
        </w:rPr>
        <w:t>學期</w:t>
      </w:r>
      <w:bookmarkStart w:id="0" w:name="_GoBack"/>
      <w:r w:rsidR="000C6346" w:rsidRPr="00A05476">
        <w:rPr>
          <w:rFonts w:ascii="標楷體" w:eastAsia="標楷體" w:hAnsi="標楷體" w:hint="eastAsia"/>
          <w:sz w:val="28"/>
        </w:rPr>
        <w:t>課程成果紀錄表</w:t>
      </w:r>
      <w:bookmarkEnd w:id="0"/>
    </w:p>
    <w:p w:rsidR="00D968AD" w:rsidRDefault="00D968AD" w:rsidP="00437E4A">
      <w:pPr>
        <w:spacing w:line="3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說明：</w:t>
      </w:r>
      <w:r w:rsidR="00437E4A">
        <w:rPr>
          <w:rFonts w:ascii="標楷體" w:eastAsia="標楷體" w:hAnsi="標楷體" w:hint="eastAsia"/>
          <w:szCs w:val="24"/>
        </w:rPr>
        <w:t xml:space="preserve"> 1.</w:t>
      </w:r>
      <w:r>
        <w:rPr>
          <w:rFonts w:ascii="標楷體" w:eastAsia="標楷體" w:hAnsi="標楷體" w:hint="eastAsia"/>
          <w:szCs w:val="24"/>
        </w:rPr>
        <w:t>週期性彈性學習時間</w:t>
      </w:r>
      <w:r w:rsidRPr="008E6247">
        <w:rPr>
          <w:rFonts w:ascii="標楷體" w:eastAsia="標楷體" w:hAnsi="標楷體" w:hint="eastAsia"/>
          <w:color w:val="FF0000"/>
          <w:sz w:val="28"/>
          <w:szCs w:val="24"/>
          <w:bdr w:val="single" w:sz="4" w:space="0" w:color="auto"/>
        </w:rPr>
        <w:t>必填</w:t>
      </w:r>
      <w:r>
        <w:rPr>
          <w:rFonts w:ascii="標楷體" w:eastAsia="標楷體" w:hAnsi="標楷體" w:hint="eastAsia"/>
          <w:szCs w:val="24"/>
        </w:rPr>
        <w:t>灰底</w:t>
      </w:r>
      <w:r w:rsidR="00437E4A">
        <w:rPr>
          <w:rFonts w:ascii="標楷體" w:eastAsia="標楷體" w:hAnsi="標楷體" w:hint="eastAsia"/>
          <w:szCs w:val="24"/>
        </w:rPr>
        <w:t>。</w:t>
      </w:r>
    </w:p>
    <w:p w:rsidR="00437E4A" w:rsidRPr="00D968AD" w:rsidRDefault="00437E4A" w:rsidP="00437E4A">
      <w:pPr>
        <w:spacing w:afterLines="50" w:after="180" w:line="340" w:lineRule="exact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2.若是按</w:t>
      </w:r>
      <w:r w:rsidRPr="00A05476">
        <w:rPr>
          <w:rFonts w:ascii="標楷體" w:eastAsia="標楷體" w:hAnsi="標楷體" w:hint="eastAsia"/>
        </w:rPr>
        <w:t>課程總體計畫執行</w:t>
      </w:r>
      <w:r>
        <w:rPr>
          <w:rFonts w:ascii="標楷體" w:eastAsia="標楷體" w:hAnsi="標楷體" w:hint="eastAsia"/>
        </w:rPr>
        <w:t>者，請檢附教學大綱。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1696"/>
        <w:gridCol w:w="2452"/>
        <w:gridCol w:w="1659"/>
        <w:gridCol w:w="3119"/>
      </w:tblGrid>
      <w:tr w:rsidR="000C6346" w:rsidRPr="00A05476" w:rsidTr="00437E4A">
        <w:tc>
          <w:tcPr>
            <w:tcW w:w="1696" w:type="dxa"/>
            <w:vAlign w:val="center"/>
          </w:tcPr>
          <w:p w:rsidR="000C6346" w:rsidRPr="00A05476" w:rsidRDefault="000C6346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452" w:type="dxa"/>
          </w:tcPr>
          <w:p w:rsidR="000C6346" w:rsidRPr="00A05476" w:rsidRDefault="000C6346">
            <w:pPr>
              <w:rPr>
                <w:rFonts w:ascii="標楷體" w:eastAsia="標楷體" w:hAnsi="標楷體"/>
              </w:rPr>
            </w:pPr>
          </w:p>
        </w:tc>
        <w:tc>
          <w:tcPr>
            <w:tcW w:w="1659" w:type="dxa"/>
            <w:vAlign w:val="center"/>
          </w:tcPr>
          <w:p w:rsidR="000C6346" w:rsidRPr="00A05476" w:rsidRDefault="000C6346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開設年段</w:t>
            </w:r>
          </w:p>
        </w:tc>
        <w:tc>
          <w:tcPr>
            <w:tcW w:w="3119" w:type="dxa"/>
            <w:vAlign w:val="center"/>
          </w:tcPr>
          <w:p w:rsidR="000C6346" w:rsidRPr="00A05476" w:rsidRDefault="000C6346" w:rsidP="000C634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C6346" w:rsidRPr="00A05476" w:rsidTr="00437E4A">
        <w:tc>
          <w:tcPr>
            <w:tcW w:w="1696" w:type="dxa"/>
            <w:vAlign w:val="center"/>
          </w:tcPr>
          <w:p w:rsidR="000C6346" w:rsidRPr="00A05476" w:rsidRDefault="00437E4A" w:rsidP="00D968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任課教師</w:t>
            </w:r>
          </w:p>
        </w:tc>
        <w:tc>
          <w:tcPr>
            <w:tcW w:w="2452" w:type="dxa"/>
          </w:tcPr>
          <w:p w:rsidR="000C6346" w:rsidRPr="00A05476" w:rsidRDefault="000C6346">
            <w:pPr>
              <w:rPr>
                <w:rFonts w:ascii="標楷體" w:eastAsia="標楷體" w:hAnsi="標楷體"/>
              </w:rPr>
            </w:pPr>
          </w:p>
        </w:tc>
        <w:tc>
          <w:tcPr>
            <w:tcW w:w="1659" w:type="dxa"/>
            <w:vAlign w:val="center"/>
          </w:tcPr>
          <w:p w:rsidR="000C6346" w:rsidRPr="00A05476" w:rsidRDefault="000C6346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課程類別</w:t>
            </w:r>
          </w:p>
        </w:tc>
        <w:tc>
          <w:tcPr>
            <w:tcW w:w="3119" w:type="dxa"/>
            <w:vAlign w:val="center"/>
          </w:tcPr>
          <w:p w:rsidR="000C6346" w:rsidRPr="00A05476" w:rsidRDefault="000C6346" w:rsidP="000C6346">
            <w:pPr>
              <w:jc w:val="both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□校訂必修</w:t>
            </w:r>
          </w:p>
          <w:p w:rsidR="000C6346" w:rsidRPr="00A05476" w:rsidRDefault="000C6346" w:rsidP="000C6346">
            <w:pPr>
              <w:jc w:val="both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□一般科目選修</w:t>
            </w:r>
          </w:p>
          <w:p w:rsidR="00442E6D" w:rsidRPr="00A05476" w:rsidRDefault="00442E6D" w:rsidP="000C6346">
            <w:pPr>
              <w:jc w:val="both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□專精科目選修</w:t>
            </w:r>
          </w:p>
          <w:p w:rsidR="000C6346" w:rsidRPr="00A05476" w:rsidRDefault="000C6346" w:rsidP="000C6346">
            <w:pPr>
              <w:jc w:val="both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□彈性學習時間</w:t>
            </w:r>
          </w:p>
        </w:tc>
      </w:tr>
      <w:tr w:rsidR="000C6346" w:rsidRPr="00A05476" w:rsidTr="00437E4A"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0C6346" w:rsidRPr="00A05476" w:rsidRDefault="000C6346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學生圖像</w:t>
            </w:r>
          </w:p>
        </w:tc>
        <w:tc>
          <w:tcPr>
            <w:tcW w:w="7230" w:type="dxa"/>
            <w:gridSpan w:val="3"/>
            <w:shd w:val="clear" w:color="auto" w:fill="D9D9D9" w:themeFill="background1" w:themeFillShade="D9"/>
          </w:tcPr>
          <w:p w:rsidR="00442E6D" w:rsidRPr="00A05476" w:rsidRDefault="00442E6D" w:rsidP="000C6346">
            <w:pPr>
              <w:jc w:val="both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□按課程總體計畫執行課程可免填</w:t>
            </w:r>
          </w:p>
          <w:p w:rsidR="000C6346" w:rsidRPr="00A05476" w:rsidRDefault="000C6346" w:rsidP="000C6346">
            <w:pPr>
              <w:jc w:val="both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 xml:space="preserve">□知識力　　　□思辨力　　　□創新力　</w:t>
            </w:r>
          </w:p>
          <w:p w:rsidR="000C6346" w:rsidRPr="00A05476" w:rsidRDefault="000C6346" w:rsidP="000C6346">
            <w:pPr>
              <w:jc w:val="both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□溝通力　　　□視野力　　　□實踐力</w:t>
            </w:r>
          </w:p>
        </w:tc>
      </w:tr>
      <w:tr w:rsidR="00442E6D" w:rsidRPr="00A05476" w:rsidTr="00437E4A"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課程目標</w:t>
            </w:r>
          </w:p>
        </w:tc>
        <w:tc>
          <w:tcPr>
            <w:tcW w:w="7230" w:type="dxa"/>
            <w:gridSpan w:val="3"/>
            <w:shd w:val="clear" w:color="auto" w:fill="D9D9D9" w:themeFill="background1" w:themeFillShade="D9"/>
          </w:tcPr>
          <w:p w:rsidR="00442E6D" w:rsidRPr="00A05476" w:rsidRDefault="00442E6D" w:rsidP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□按課程總體計畫執行課程可免填</w:t>
            </w:r>
          </w:p>
          <w:p w:rsidR="00442E6D" w:rsidRPr="00A05476" w:rsidRDefault="00442E6D" w:rsidP="00442E6D">
            <w:pPr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rPr>
                <w:rFonts w:ascii="標楷體" w:eastAsia="標楷體" w:hAnsi="標楷體"/>
              </w:rPr>
            </w:pPr>
          </w:p>
        </w:tc>
      </w:tr>
      <w:tr w:rsidR="00442E6D" w:rsidRPr="00A05476" w:rsidTr="00437E4A"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442E6D" w:rsidRPr="00A05476" w:rsidRDefault="00442E6D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教學設計</w:t>
            </w:r>
          </w:p>
          <w:p w:rsidR="00442E6D" w:rsidRPr="00A05476" w:rsidRDefault="00442E6D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（課程大綱）</w:t>
            </w:r>
          </w:p>
        </w:tc>
        <w:tc>
          <w:tcPr>
            <w:tcW w:w="7230" w:type="dxa"/>
            <w:gridSpan w:val="3"/>
            <w:shd w:val="clear" w:color="auto" w:fill="D9D9D9" w:themeFill="background1" w:themeFillShade="D9"/>
          </w:tcPr>
          <w:p w:rsidR="00442E6D" w:rsidRPr="00A05476" w:rsidRDefault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□按課程總體計畫執行課程可免填</w:t>
            </w: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</w:p>
        </w:tc>
      </w:tr>
      <w:tr w:rsidR="00442E6D" w:rsidRPr="00A05476" w:rsidTr="00437E4A"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7230" w:type="dxa"/>
            <w:gridSpan w:val="3"/>
            <w:shd w:val="clear" w:color="auto" w:fill="D9D9D9" w:themeFill="background1" w:themeFillShade="D9"/>
          </w:tcPr>
          <w:p w:rsidR="00442E6D" w:rsidRPr="00A05476" w:rsidRDefault="00442E6D" w:rsidP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□按課程總體計畫執行課程可免填</w:t>
            </w:r>
          </w:p>
          <w:p w:rsidR="00442E6D" w:rsidRPr="00A05476" w:rsidRDefault="00442E6D" w:rsidP="00442E6D">
            <w:pPr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rPr>
                <w:rFonts w:ascii="標楷體" w:eastAsia="標楷體" w:hAnsi="標楷體"/>
              </w:rPr>
            </w:pPr>
          </w:p>
        </w:tc>
      </w:tr>
      <w:tr w:rsidR="00442E6D" w:rsidRPr="00A05476" w:rsidTr="00437E4A"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442E6D" w:rsidRPr="00A05476" w:rsidRDefault="00442E6D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學習評量</w:t>
            </w:r>
          </w:p>
        </w:tc>
        <w:tc>
          <w:tcPr>
            <w:tcW w:w="7230" w:type="dxa"/>
            <w:gridSpan w:val="3"/>
            <w:shd w:val="clear" w:color="auto" w:fill="D9D9D9" w:themeFill="background1" w:themeFillShade="D9"/>
          </w:tcPr>
          <w:p w:rsidR="008E6247" w:rsidRPr="00A05476" w:rsidRDefault="008E6247" w:rsidP="008E6247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□按課程總體計畫執行課程可免填</w:t>
            </w: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 xml:space="preserve">□觀察　　　　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 xml:space="preserve">□演練　　　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>□實作（驗）</w:t>
            </w: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 xml:space="preserve">□學生自評　　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 xml:space="preserve">□成果展演　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>□作業或學習單</w:t>
            </w: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 xml:space="preserve">□報告　　　　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 xml:space="preserve">□影音記錄　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>□小論文</w:t>
            </w: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 xml:space="preserve">□創意作品　　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 xml:space="preserve">□口試　　　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>□文獻閱讀心得</w:t>
            </w:r>
          </w:p>
          <w:p w:rsidR="00442E6D" w:rsidRPr="00A05476" w:rsidRDefault="00442E6D" w:rsidP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 xml:space="preserve">□線上閱讀測驗　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>□學習歷程檔案</w:t>
            </w:r>
            <w:r w:rsidR="00A05476">
              <w:rPr>
                <w:rFonts w:ascii="標楷體" w:eastAsia="標楷體" w:hAnsi="標楷體" w:hint="eastAsia"/>
              </w:rPr>
              <w:t xml:space="preserve">　</w:t>
            </w:r>
            <w:r w:rsidRPr="00A05476">
              <w:rPr>
                <w:rFonts w:ascii="標楷體" w:eastAsia="標楷體" w:hAnsi="標楷體" w:hint="eastAsia"/>
              </w:rPr>
              <w:t>□學生回饋問卷</w:t>
            </w:r>
          </w:p>
          <w:p w:rsidR="00442E6D" w:rsidRDefault="00442E6D" w:rsidP="00442E6D">
            <w:pPr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□其他：</w:t>
            </w:r>
          </w:p>
          <w:p w:rsidR="00437E4A" w:rsidRPr="00A05476" w:rsidRDefault="00437E4A" w:rsidP="00EE7840">
            <w:pPr>
              <w:spacing w:beforeLines="30" w:before="108"/>
              <w:rPr>
                <w:rFonts w:ascii="標楷體" w:eastAsia="標楷體" w:hAnsi="標楷體" w:hint="eastAsia"/>
              </w:rPr>
            </w:pPr>
            <w:r>
              <w:rPr>
                <w:rFonts w:ascii="新細明體" w:eastAsia="新細明體" w:hAnsi="新細明體" w:hint="eastAsia"/>
              </w:rPr>
              <w:t>★</w:t>
            </w:r>
            <w:r>
              <w:rPr>
                <w:rFonts w:ascii="標楷體" w:eastAsia="標楷體" w:hAnsi="標楷體" w:hint="eastAsia"/>
              </w:rPr>
              <w:t>如有特殊評量方式，可檢附相關資料，如：學習單</w:t>
            </w:r>
            <w:r w:rsidR="004A181A">
              <w:rPr>
                <w:rFonts w:ascii="標楷體" w:eastAsia="標楷體" w:hAnsi="標楷體" w:hint="eastAsia"/>
              </w:rPr>
              <w:t>、作品</w:t>
            </w:r>
            <w:r w:rsidR="00EE7840">
              <w:rPr>
                <w:rFonts w:ascii="標楷體" w:eastAsia="標楷體" w:hAnsi="標楷體" w:hint="eastAsia"/>
              </w:rPr>
              <w:t>等。</w:t>
            </w:r>
          </w:p>
        </w:tc>
      </w:tr>
      <w:tr w:rsidR="00442E6D" w:rsidRPr="00A05476" w:rsidTr="00437E4A">
        <w:tc>
          <w:tcPr>
            <w:tcW w:w="8926" w:type="dxa"/>
            <w:gridSpan w:val="4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課程照片與說明（至少六張課程推動歷程）</w:t>
            </w:r>
          </w:p>
        </w:tc>
      </w:tr>
      <w:tr w:rsidR="00442E6D" w:rsidRPr="00A05476" w:rsidTr="00437E4A">
        <w:tc>
          <w:tcPr>
            <w:tcW w:w="414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7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2E6D" w:rsidRPr="00A05476" w:rsidTr="00437E4A">
        <w:tc>
          <w:tcPr>
            <w:tcW w:w="414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▲說明</w:t>
            </w:r>
            <w:r w:rsidR="00923333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477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▲說明</w:t>
            </w:r>
            <w:r w:rsidR="00923333">
              <w:rPr>
                <w:rFonts w:ascii="標楷體" w:eastAsia="標楷體" w:hAnsi="標楷體" w:hint="eastAsia"/>
              </w:rPr>
              <w:t>：</w:t>
            </w:r>
          </w:p>
        </w:tc>
      </w:tr>
      <w:tr w:rsidR="00442E6D" w:rsidRPr="00A05476" w:rsidTr="00437E4A">
        <w:tc>
          <w:tcPr>
            <w:tcW w:w="414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7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2E6D" w:rsidRPr="00A05476" w:rsidTr="00437E4A">
        <w:tc>
          <w:tcPr>
            <w:tcW w:w="414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lastRenderedPageBreak/>
              <w:t>▲說明</w:t>
            </w:r>
            <w:r w:rsidR="00923333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477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▲說明</w:t>
            </w:r>
            <w:r w:rsidR="00923333">
              <w:rPr>
                <w:rFonts w:ascii="標楷體" w:eastAsia="標楷體" w:hAnsi="標楷體" w:hint="eastAsia"/>
              </w:rPr>
              <w:t>：</w:t>
            </w:r>
          </w:p>
        </w:tc>
      </w:tr>
      <w:tr w:rsidR="00442E6D" w:rsidRPr="00A05476" w:rsidTr="00437E4A">
        <w:tc>
          <w:tcPr>
            <w:tcW w:w="414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7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2E6D" w:rsidRPr="00A05476" w:rsidTr="00437E4A">
        <w:tc>
          <w:tcPr>
            <w:tcW w:w="414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▲說明</w:t>
            </w:r>
            <w:r w:rsidR="00923333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4778" w:type="dxa"/>
            <w:gridSpan w:val="2"/>
            <w:vAlign w:val="center"/>
          </w:tcPr>
          <w:p w:rsidR="00442E6D" w:rsidRPr="00A05476" w:rsidRDefault="00442E6D" w:rsidP="00442E6D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▲說明</w:t>
            </w:r>
            <w:r w:rsidR="00923333">
              <w:rPr>
                <w:rFonts w:ascii="標楷體" w:eastAsia="標楷體" w:hAnsi="標楷體" w:hint="eastAsia"/>
              </w:rPr>
              <w:t>：</w:t>
            </w:r>
          </w:p>
        </w:tc>
      </w:tr>
      <w:tr w:rsidR="00442E6D" w:rsidRPr="00A05476" w:rsidTr="00437E4A">
        <w:tc>
          <w:tcPr>
            <w:tcW w:w="1696" w:type="dxa"/>
            <w:vAlign w:val="center"/>
          </w:tcPr>
          <w:p w:rsidR="00A05476" w:rsidRDefault="00442E6D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課程檢討</w:t>
            </w:r>
          </w:p>
          <w:p w:rsidR="00442E6D" w:rsidRPr="00A05476" w:rsidRDefault="00442E6D" w:rsidP="000C6346">
            <w:pPr>
              <w:jc w:val="center"/>
              <w:rPr>
                <w:rFonts w:ascii="標楷體" w:eastAsia="標楷體" w:hAnsi="標楷體"/>
              </w:rPr>
            </w:pPr>
            <w:r w:rsidRPr="00A05476">
              <w:rPr>
                <w:rFonts w:ascii="標楷體" w:eastAsia="標楷體" w:hAnsi="標楷體" w:hint="eastAsia"/>
              </w:rPr>
              <w:t>與建議</w:t>
            </w:r>
          </w:p>
        </w:tc>
        <w:tc>
          <w:tcPr>
            <w:tcW w:w="7230" w:type="dxa"/>
            <w:gridSpan w:val="3"/>
          </w:tcPr>
          <w:p w:rsidR="00442E6D" w:rsidRPr="00A05476" w:rsidRDefault="00442E6D">
            <w:pPr>
              <w:rPr>
                <w:rFonts w:ascii="標楷體" w:eastAsia="標楷體" w:hAnsi="標楷體"/>
              </w:rPr>
            </w:pP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</w:p>
          <w:p w:rsidR="00442E6D" w:rsidRPr="00A05476" w:rsidRDefault="00442E6D">
            <w:pPr>
              <w:rPr>
                <w:rFonts w:ascii="標楷體" w:eastAsia="標楷體" w:hAnsi="標楷體"/>
              </w:rPr>
            </w:pPr>
          </w:p>
        </w:tc>
      </w:tr>
    </w:tbl>
    <w:p w:rsidR="000C6346" w:rsidRPr="00A05476" w:rsidRDefault="000C6346">
      <w:pPr>
        <w:rPr>
          <w:rFonts w:ascii="標楷體" w:eastAsia="標楷體" w:hAnsi="標楷體"/>
        </w:rPr>
      </w:pPr>
    </w:p>
    <w:sectPr w:rsidR="000C6346" w:rsidRPr="00A05476" w:rsidSect="00437E4A">
      <w:pgSz w:w="11906" w:h="16838"/>
      <w:pgMar w:top="1134" w:right="1416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9C7" w:rsidRDefault="001959C7" w:rsidP="008E6247">
      <w:r>
        <w:separator/>
      </w:r>
    </w:p>
  </w:endnote>
  <w:endnote w:type="continuationSeparator" w:id="0">
    <w:p w:rsidR="001959C7" w:rsidRDefault="001959C7" w:rsidP="008E6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9C7" w:rsidRDefault="001959C7" w:rsidP="008E6247">
      <w:r>
        <w:separator/>
      </w:r>
    </w:p>
  </w:footnote>
  <w:footnote w:type="continuationSeparator" w:id="0">
    <w:p w:rsidR="001959C7" w:rsidRDefault="001959C7" w:rsidP="008E62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346"/>
    <w:rsid w:val="000C6346"/>
    <w:rsid w:val="001959C7"/>
    <w:rsid w:val="00437E4A"/>
    <w:rsid w:val="00442E6D"/>
    <w:rsid w:val="004A181A"/>
    <w:rsid w:val="008E6247"/>
    <w:rsid w:val="00923333"/>
    <w:rsid w:val="00A05476"/>
    <w:rsid w:val="00B71791"/>
    <w:rsid w:val="00C131D3"/>
    <w:rsid w:val="00C266CC"/>
    <w:rsid w:val="00D968AD"/>
    <w:rsid w:val="00EE7840"/>
    <w:rsid w:val="00FB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638AD"/>
  <w15:chartTrackingRefBased/>
  <w15:docId w15:val="{8BABC67F-5FC1-4E19-ABF1-BBBE64434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63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54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0547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E62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E624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E62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E62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2020-07-06T00:48:00Z</cp:lastPrinted>
  <dcterms:created xsi:type="dcterms:W3CDTF">2020-07-03T09:24:00Z</dcterms:created>
  <dcterms:modified xsi:type="dcterms:W3CDTF">2020-07-06T01:14:00Z</dcterms:modified>
</cp:coreProperties>
</file>